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C42C3" w16cex:dateUtc="2022-07-03T08:30:00Z"/>
  <w16cex:commentExtensible w16cex:durableId="266C3CFB" w16cex:dateUtc="2022-07-03T08:06:00Z"/>
  <w16cex:commentExtensible w16cex:durableId="266C40C1" w16cex:dateUtc="2022-07-03T08:22:00Z"/>
  <w16cex:commentExtensible w16cex:durableId="266C5832" w16cex:dateUtc="2022-07-03T10:02:00Z"/>
  <w16cex:commentExtensible w16cex:durableId="266C5856" w16cex:dateUtc="2022-07-03T10:03:00Z"/>
  <w16cex:commentExtensible w16cex:durableId="266C5920" w16cex:dateUtc="2022-07-03T10:06:00Z"/>
  <w16cex:commentExtensible w16cex:durableId="266C5891" w16cex:dateUtc="2022-07-03T10:04:00Z"/>
  <w16cex:commentExtensible w16cex:durableId="266C58AF" w16cex:dateUtc="2022-07-03T10:04:00Z"/>
  <w16cex:commentExtensible w16cex:durableId="266C56D4" w16cex:dateUtc="2022-07-03T09:56:00Z"/>
  <w16cex:commentExtensible w16cex:durableId="266C3A9D" w16cex:dateUtc="2022-07-03T07:56:00Z"/>
  <w16cex:commentExtensible w16cex:durableId="266C448F" w16cex:dateUtc="2022-07-03T08:38:00Z"/>
  <w16cex:commentExtensible w16cex:durableId="266A9B88" w16cex:dateUtc="2022-07-02T02:25:00Z"/>
  <w16cex:commentExtensible w16cex:durableId="266A9BBC" w16cex:dateUtc="2022-07-02T02:26:00Z"/>
  <w16cex:commentExtensible w16cex:durableId="266A9BDA" w16cex:dateUtc="2022-07-02T02:26:00Z"/>
  <w16cex:commentExtensible w16cex:durableId="266A9BF6" w16cex:dateUtc="2022-07-02T02:27:00Z"/>
  <w16cex:commentExtensible w16cex:durableId="266A9C3C" w16cex:dateUtc="2022-07-02T02:28:00Z"/>
  <w16cex:commentExtensible w16cex:durableId="266AA013" w16cex:dateUtc="2022-07-02T02:44:00Z"/>
  <w16cex:commentExtensible w16cex:durableId="266AA025" w16cex:dateUtc="2022-07-02T02:44:00Z"/>
  <w16cex:commentExtensible w16cex:durableId="266AA058" w16cex:dateUtc="2022-07-02T02:45:00Z"/>
  <w16cex:commentExtensible w16cex:durableId="266A9C8E" w16cex:dateUtc="2022-07-02T02:29:00Z"/>
  <w16cex:commentExtensible w16cex:durableId="266A9CB1" w16cex:dateUtc="2022-07-02T02:30:00Z"/>
  <w16cex:commentExtensible w16cex:durableId="266C453F" w16cex:dateUtc="2022-07-03T08:41:00Z"/>
  <w16cex:commentExtensible w16cex:durableId="266A9CCA" w16cex:dateUtc="2022-07-02T02:30:00Z"/>
  <w16cex:commentExtensible w16cex:durableId="266A9CE9" w16cex:dateUtc="2022-07-02T02:31:00Z"/>
  <w16cex:commentExtensible w16cex:durableId="266A9CF7" w16cex:dateUtc="2022-07-02T02:31:00Z"/>
  <w16cex:commentExtensible w16cex:durableId="266A9D08" w16cex:dateUtc="2022-07-02T02:31:00Z"/>
  <w16cex:commentExtensible w16cex:durableId="266A9D1F" w16cex:dateUtc="2022-07-02T02:31:00Z"/>
  <w16cex:commentExtensible w16cex:durableId="266C4B54" w16cex:dateUtc="2022-07-03T09:07:00Z"/>
  <w16cex:commentExtensible w16cex:durableId="266C4C58" w16cex:dateUtc="2022-07-03T09:11:00Z"/>
  <w16cex:commentExtensible w16cex:durableId="266C4A2F" w16cex:dateUtc="2022-07-03T09:02:00Z"/>
  <w16cex:commentExtensible w16cex:durableId="266A9D3C" w16cex:dateUtc="2022-07-02T02:32:00Z"/>
  <w16cex:commentExtensible w16cex:durableId="266AA6AC" w16cex:dateUtc="2022-07-02T03:12:00Z"/>
  <w16cex:commentExtensible w16cex:durableId="266C48C4" w16cex:dateUtc="2022-07-03T08:56:00Z"/>
  <w16cex:commentExtensible w16cex:durableId="266AA6BB" w16cex:dateUtc="2022-07-02T03:12:00Z"/>
  <w16cex:commentExtensible w16cex:durableId="266AA6CD" w16cex:dateUtc="2022-07-02T03:13:00Z"/>
  <w16cex:commentExtensible w16cex:durableId="266AA6F6" w16cex:dateUtc="2022-07-02T03:13:00Z"/>
  <w16cex:commentExtensible w16cex:durableId="266AA709" w16cex:dateUtc="2022-07-02T03:14:00Z"/>
  <w16cex:commentExtensible w16cex:durableId="266AA715" w16cex:dateUtc="2022-07-02T03:14:00Z"/>
  <w16cex:commentExtensible w16cex:durableId="266AA729" w16cex:dateUtc="2022-07-02T03:14:00Z"/>
  <w16cex:commentExtensible w16cex:durableId="266A9D75" w16cex:dateUtc="2022-07-02T02:33:00Z"/>
  <w16cex:commentExtensible w16cex:durableId="266C4F4A" w16cex:dateUtc="2022-07-03T09:24:00Z"/>
  <w16cex:commentExtensible w16cex:durableId="266C4F56" w16cex:dateUtc="2022-07-03T09:24:00Z"/>
  <w16cex:commentExtensible w16cex:durableId="266C4F62" w16cex:dateUtc="2022-07-03T09:24:00Z"/>
  <w16cex:commentExtensible w16cex:durableId="266A9D90" w16cex:dateUtc="2022-07-02T02:33:00Z"/>
  <w16cex:commentExtensible w16cex:durableId="266A9DA2" w16cex:dateUtc="2022-07-02T02:34:00Z"/>
  <w16cex:commentExtensible w16cex:durableId="266C52AE" w16cex:dateUtc="2022-07-03T09:38:00Z"/>
  <w16cex:commentExtensible w16cex:durableId="266C59B5" w16cex:dateUtc="2022-07-03T10:08:00Z"/>
  <w16cex:commentExtensible w16cex:durableId="266C4286" w16cex:dateUtc="2022-07-03T08:29:00Z"/>
  <w16cex:commentExtensible w16cex:durableId="266C5326" w16cex:dateUtc="2022-07-03T09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4FBD16" w16cid:durableId="266C42C3"/>
  <w16cid:commentId w16cid:paraId="11474E89" w16cid:durableId="266C3CFB"/>
  <w16cid:commentId w16cid:paraId="7AD9679F" w16cid:durableId="266C40C1"/>
  <w16cid:commentId w16cid:paraId="5D848353" w16cid:durableId="266C5832"/>
  <w16cid:commentId w16cid:paraId="74011DE9" w16cid:durableId="266C5856"/>
  <w16cid:commentId w16cid:paraId="156C53D9" w16cid:durableId="266C5920"/>
  <w16cid:commentId w16cid:paraId="7AD50415" w16cid:durableId="266C5891"/>
  <w16cid:commentId w16cid:paraId="59BC9098" w16cid:durableId="266C58AF"/>
  <w16cid:commentId w16cid:paraId="50B3F7E3" w16cid:durableId="266C56D4"/>
  <w16cid:commentId w16cid:paraId="5A4E819C" w16cid:durableId="266C3A9D"/>
  <w16cid:commentId w16cid:paraId="232A5004" w16cid:durableId="266C448F"/>
  <w16cid:commentId w16cid:paraId="71A6D310" w16cid:durableId="266A9B88"/>
  <w16cid:commentId w16cid:paraId="13EDACCA" w16cid:durableId="266A9BBC"/>
  <w16cid:commentId w16cid:paraId="1D6EFD24" w16cid:durableId="266A9BDA"/>
  <w16cid:commentId w16cid:paraId="06D159EA" w16cid:durableId="266A9BF6"/>
  <w16cid:commentId w16cid:paraId="20059878" w16cid:durableId="266A9C3C"/>
  <w16cid:commentId w16cid:paraId="7BF48F55" w16cid:durableId="266AA013"/>
  <w16cid:commentId w16cid:paraId="4BB1C2FF" w16cid:durableId="266AA025"/>
  <w16cid:commentId w16cid:paraId="77F21F93" w16cid:durableId="266AA058"/>
  <w16cid:commentId w16cid:paraId="3C70AA3B" w16cid:durableId="266A9C8E"/>
  <w16cid:commentId w16cid:paraId="7688C897" w16cid:durableId="266A9CB1"/>
  <w16cid:commentId w16cid:paraId="15BA2018" w16cid:durableId="266C453F"/>
  <w16cid:commentId w16cid:paraId="6B8DB823" w16cid:durableId="266A9CCA"/>
  <w16cid:commentId w16cid:paraId="25067F66" w16cid:durableId="266A9CE9"/>
  <w16cid:commentId w16cid:paraId="17E41203" w16cid:durableId="266A9CF7"/>
  <w16cid:commentId w16cid:paraId="6C879D12" w16cid:durableId="266A9D08"/>
  <w16cid:commentId w16cid:paraId="75DB1E1E" w16cid:durableId="266A9D1F"/>
  <w16cid:commentId w16cid:paraId="518009BF" w16cid:durableId="266C4B54"/>
  <w16cid:commentId w16cid:paraId="24E2B433" w16cid:durableId="266C4C58"/>
  <w16cid:commentId w16cid:paraId="2C856F79" w16cid:durableId="266C4A2F"/>
  <w16cid:commentId w16cid:paraId="715A1AD7" w16cid:durableId="266A9D3C"/>
  <w16cid:commentId w16cid:paraId="3EC5D63C" w16cid:durableId="266AA6AC"/>
  <w16cid:commentId w16cid:paraId="5242CB45" w16cid:durableId="266C48C4"/>
  <w16cid:commentId w16cid:paraId="3A1B0038" w16cid:durableId="266AA6BB"/>
  <w16cid:commentId w16cid:paraId="159699F6" w16cid:durableId="266AA6CD"/>
  <w16cid:commentId w16cid:paraId="6C4858FB" w16cid:durableId="266AA6F6"/>
  <w16cid:commentId w16cid:paraId="2859CF20" w16cid:durableId="266AA709"/>
  <w16cid:commentId w16cid:paraId="5E510370" w16cid:durableId="266AA715"/>
  <w16cid:commentId w16cid:paraId="506243FD" w16cid:durableId="266AA729"/>
  <w16cid:commentId w16cid:paraId="4C3CDE0F" w16cid:durableId="266A9D75"/>
  <w16cid:commentId w16cid:paraId="12C0D0E1" w16cid:durableId="266C4F4A"/>
  <w16cid:commentId w16cid:paraId="0B47159A" w16cid:durableId="266C4F56"/>
  <w16cid:commentId w16cid:paraId="0096B920" w16cid:durableId="266C4F62"/>
  <w16cid:commentId w16cid:paraId="457C8A5F" w16cid:durableId="266A9D90"/>
  <w16cid:commentId w16cid:paraId="4F335890" w16cid:durableId="266A9DA2"/>
  <w16cid:commentId w16cid:paraId="09C8F400" w16cid:durableId="266C52AE"/>
  <w16cid:commentId w16cid:paraId="6B271E8E" w16cid:durableId="266C59B5"/>
  <w16cid:commentId w16cid:paraId="5934BA83" w16cid:durableId="266C4286"/>
  <w16cid:commentId w16cid:paraId="7E41E463" w16cid:durableId="266C532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0A31"/>
    <w:multiLevelType w:val="hybridMultilevel"/>
    <w:tmpl w:val="91FACD52"/>
    <w:lvl w:ilvl="0" w:tplc="4C1C3920">
      <w:start w:val="1"/>
      <w:numFmt w:val="chineseCountingThousand"/>
      <w:lvlText w:val="第%1条"/>
      <w:lvlJc w:val="left"/>
      <w:pPr>
        <w:ind w:left="704" w:hanging="420"/>
      </w:pPr>
      <w:rPr>
        <w:rFonts w:asciiTheme="minorEastAsia" w:eastAsiaTheme="minorEastAsia" w:hAnsiTheme="minorEastAsia" w:hint="eastAsia"/>
        <w:b/>
        <w:i w:val="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480FBE"/>
    <w:multiLevelType w:val="hybridMultilevel"/>
    <w:tmpl w:val="D01EA750"/>
    <w:lvl w:ilvl="0" w:tplc="FFFFFFFF">
      <w:start w:val="1"/>
      <w:numFmt w:val="chineseCountingThousand"/>
      <w:lvlText w:val="第%1条"/>
      <w:lvlJc w:val="left"/>
      <w:pPr>
        <w:ind w:left="704" w:hanging="420"/>
      </w:pPr>
      <w:rPr>
        <w:rFonts w:ascii="宋体" w:eastAsia="宋体" w:hAnsi="宋体" w:hint="eastAsia"/>
        <w:b/>
        <w:i w:val="0"/>
      </w:rPr>
    </w:lvl>
    <w:lvl w:ilvl="1" w:tplc="FFFFFFFF">
      <w:start w:val="6"/>
      <w:numFmt w:val="chineseCountingThousand"/>
      <w:lvlText w:val="第%2条"/>
      <w:lvlJc w:val="left"/>
      <w:pPr>
        <w:ind w:left="840" w:hanging="420"/>
      </w:pPr>
      <w:rPr>
        <w:rFonts w:ascii="宋体" w:eastAsia="宋体" w:hAnsi="宋体" w:hint="eastAsia"/>
        <w:b/>
        <w:i w:val="0"/>
      </w:r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F6B38C3"/>
    <w:multiLevelType w:val="hybridMultilevel"/>
    <w:tmpl w:val="BBF063E4"/>
    <w:lvl w:ilvl="0" w:tplc="98C41C7E">
      <w:start w:val="1"/>
      <w:numFmt w:val="chineseCountingThousand"/>
      <w:lvlText w:val="第%1条"/>
      <w:lvlJc w:val="left"/>
      <w:pPr>
        <w:ind w:left="704" w:hanging="420"/>
      </w:pPr>
      <w:rPr>
        <w:rFonts w:ascii="宋体" w:eastAsia="宋体" w:hAnsi="宋体" w:hint="eastAsia"/>
        <w:b/>
        <w:i w:val="0"/>
        <w:lang w:val="en-US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6294541"/>
    <w:multiLevelType w:val="hybridMultilevel"/>
    <w:tmpl w:val="5DD65610"/>
    <w:lvl w:ilvl="0" w:tplc="4888DE84">
      <w:start w:val="1"/>
      <w:numFmt w:val="chineseCountingThousand"/>
      <w:lvlText w:val="第%1条"/>
      <w:lvlJc w:val="left"/>
      <w:pPr>
        <w:ind w:left="969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4">
    <w:nsid w:val="21F6140D"/>
    <w:multiLevelType w:val="hybridMultilevel"/>
    <w:tmpl w:val="DD9A13AA"/>
    <w:lvl w:ilvl="0" w:tplc="FFFFFFFF">
      <w:start w:val="1"/>
      <w:numFmt w:val="chineseCountingThousand"/>
      <w:lvlText w:val="第%1条"/>
      <w:lvlJc w:val="left"/>
      <w:pPr>
        <w:ind w:left="704" w:hanging="420"/>
      </w:pPr>
      <w:rPr>
        <w:rFonts w:ascii="宋体" w:eastAsia="宋体" w:hAnsi="宋体"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5">
    <w:nsid w:val="26F715D5"/>
    <w:multiLevelType w:val="hybridMultilevel"/>
    <w:tmpl w:val="5DD65610"/>
    <w:lvl w:ilvl="0" w:tplc="4888DE84">
      <w:start w:val="1"/>
      <w:numFmt w:val="chineseCountingThousand"/>
      <w:lvlText w:val="第%1条"/>
      <w:lvlJc w:val="left"/>
      <w:pPr>
        <w:ind w:left="969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6">
    <w:nsid w:val="327D1167"/>
    <w:multiLevelType w:val="hybridMultilevel"/>
    <w:tmpl w:val="7E38CA1A"/>
    <w:lvl w:ilvl="0" w:tplc="91B69A52">
      <w:start w:val="1"/>
      <w:numFmt w:val="chineseCountingThousand"/>
      <w:lvlText w:val="第%1条"/>
      <w:lvlJc w:val="left"/>
      <w:pPr>
        <w:ind w:left="846" w:hanging="420"/>
      </w:pPr>
      <w:rPr>
        <w:rFonts w:ascii="宋体" w:eastAsia="宋体" w:hAnsi="宋体"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7">
    <w:nsid w:val="35246169"/>
    <w:multiLevelType w:val="hybridMultilevel"/>
    <w:tmpl w:val="3334D954"/>
    <w:lvl w:ilvl="0" w:tplc="C1E04598">
      <w:numFmt w:val="bullet"/>
      <w:lvlText w:val="-"/>
      <w:lvlJc w:val="left"/>
      <w:pPr>
        <w:ind w:left="6660" w:hanging="360"/>
      </w:pPr>
      <w:rPr>
        <w:rFonts w:ascii="宋体" w:eastAsia="宋体" w:hAnsi="宋体" w:cs="仿宋" w:hint="eastAsia"/>
      </w:rPr>
    </w:lvl>
    <w:lvl w:ilvl="1" w:tplc="04090003" w:tentative="1">
      <w:start w:val="1"/>
      <w:numFmt w:val="bullet"/>
      <w:lvlText w:val=""/>
      <w:lvlJc w:val="left"/>
      <w:pPr>
        <w:ind w:left="71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4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2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6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080" w:hanging="420"/>
      </w:pPr>
      <w:rPr>
        <w:rFonts w:ascii="Wingdings" w:hAnsi="Wingdings" w:hint="default"/>
      </w:rPr>
    </w:lvl>
  </w:abstractNum>
  <w:abstractNum w:abstractNumId="8">
    <w:nsid w:val="3CD9127A"/>
    <w:multiLevelType w:val="hybridMultilevel"/>
    <w:tmpl w:val="0DE8D16E"/>
    <w:lvl w:ilvl="0" w:tplc="6F1E6256">
      <w:start w:val="1"/>
      <w:numFmt w:val="japaneseCounting"/>
      <w:lvlText w:val="第%1条"/>
      <w:lvlJc w:val="left"/>
      <w:pPr>
        <w:ind w:left="1716" w:hanging="12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9">
    <w:nsid w:val="3F1D6EAD"/>
    <w:multiLevelType w:val="hybridMultilevel"/>
    <w:tmpl w:val="F26CA3DA"/>
    <w:lvl w:ilvl="0" w:tplc="91B69A52">
      <w:start w:val="1"/>
      <w:numFmt w:val="chineseCountingThousand"/>
      <w:lvlText w:val="第%1条"/>
      <w:lvlJc w:val="left"/>
      <w:pPr>
        <w:ind w:left="704" w:hanging="420"/>
      </w:pPr>
      <w:rPr>
        <w:rFonts w:ascii="宋体" w:eastAsia="宋体" w:hAnsi="宋体"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E170495"/>
    <w:multiLevelType w:val="hybridMultilevel"/>
    <w:tmpl w:val="D7B0F1D8"/>
    <w:lvl w:ilvl="0" w:tplc="91B69A52">
      <w:start w:val="1"/>
      <w:numFmt w:val="chineseCountingThousand"/>
      <w:lvlText w:val="第%1条"/>
      <w:lvlJc w:val="left"/>
      <w:pPr>
        <w:ind w:left="1692" w:hanging="420"/>
      </w:pPr>
      <w:rPr>
        <w:rFonts w:ascii="宋体" w:eastAsia="宋体" w:hAnsi="宋体" w:hint="eastAsia"/>
        <w:b/>
        <w:i w:val="0"/>
      </w:rPr>
    </w:lvl>
    <w:lvl w:ilvl="1" w:tplc="91B69A52">
      <w:start w:val="1"/>
      <w:numFmt w:val="chineseCountingThousand"/>
      <w:lvlText w:val="第%2条"/>
      <w:lvlJc w:val="left"/>
      <w:pPr>
        <w:ind w:left="1266" w:hanging="420"/>
      </w:pPr>
      <w:rPr>
        <w:rFonts w:ascii="宋体" w:eastAsia="宋体" w:hAnsi="宋体" w:hint="eastAsia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1">
    <w:nsid w:val="4F45625F"/>
    <w:multiLevelType w:val="hybridMultilevel"/>
    <w:tmpl w:val="8CD09BA8"/>
    <w:lvl w:ilvl="0" w:tplc="EF566234">
      <w:start w:val="17"/>
      <w:numFmt w:val="chineseCountingThousand"/>
      <w:lvlText w:val="第%1条"/>
      <w:lvlJc w:val="left"/>
      <w:pPr>
        <w:ind w:left="704" w:hanging="420"/>
      </w:pPr>
      <w:rPr>
        <w:rFonts w:ascii="宋体" w:eastAsia="宋体" w:hAnsi="宋体" w:hint="eastAsia"/>
        <w:b/>
        <w:i w:val="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CCF4014"/>
    <w:multiLevelType w:val="hybridMultilevel"/>
    <w:tmpl w:val="10B6588A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3">
    <w:nsid w:val="5F7C6A23"/>
    <w:multiLevelType w:val="hybridMultilevel"/>
    <w:tmpl w:val="FEFE1AC6"/>
    <w:lvl w:ilvl="0" w:tplc="91B69A52">
      <w:start w:val="1"/>
      <w:numFmt w:val="chineseCountingThousand"/>
      <w:lvlText w:val="第%1条"/>
      <w:lvlJc w:val="left"/>
      <w:pPr>
        <w:ind w:left="846" w:hanging="420"/>
      </w:pPr>
      <w:rPr>
        <w:rFonts w:ascii="宋体" w:eastAsia="宋体" w:hAnsi="宋体"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4">
    <w:nsid w:val="6A992DA0"/>
    <w:multiLevelType w:val="hybridMultilevel"/>
    <w:tmpl w:val="1556D0A4"/>
    <w:lvl w:ilvl="0" w:tplc="FFFFFFFF">
      <w:start w:val="1"/>
      <w:numFmt w:val="chineseCountingThousand"/>
      <w:lvlText w:val="第%1条"/>
      <w:lvlJc w:val="left"/>
      <w:pPr>
        <w:ind w:left="1271" w:hanging="420"/>
      </w:pPr>
      <w:rPr>
        <w:rFonts w:ascii="宋体" w:eastAsia="宋体" w:hAnsi="宋体" w:hint="eastAsia"/>
        <w:b/>
        <w:i w:val="0"/>
      </w:rPr>
    </w:lvl>
    <w:lvl w:ilvl="1" w:tplc="146859E6">
      <w:start w:val="6"/>
      <w:numFmt w:val="chineseCountingThousand"/>
      <w:lvlText w:val="第%2条"/>
      <w:lvlJc w:val="left"/>
      <w:pPr>
        <w:ind w:left="704" w:hanging="420"/>
      </w:pPr>
      <w:rPr>
        <w:rFonts w:ascii="宋体" w:eastAsia="宋体" w:hAnsi="宋体" w:hint="eastAsia"/>
        <w:b/>
        <w:i w:val="0"/>
      </w:r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B2C503F"/>
    <w:multiLevelType w:val="hybridMultilevel"/>
    <w:tmpl w:val="221CF9E4"/>
    <w:lvl w:ilvl="0" w:tplc="91B69A52">
      <w:start w:val="1"/>
      <w:numFmt w:val="chineseCountingThousand"/>
      <w:lvlText w:val="第%1条"/>
      <w:lvlJc w:val="left"/>
      <w:pPr>
        <w:ind w:left="846" w:hanging="420"/>
      </w:pPr>
      <w:rPr>
        <w:rFonts w:ascii="宋体" w:eastAsia="宋体" w:hAnsi="宋体"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6">
    <w:nsid w:val="6BAE4AEF"/>
    <w:multiLevelType w:val="hybridMultilevel"/>
    <w:tmpl w:val="E7F8A238"/>
    <w:lvl w:ilvl="0" w:tplc="91B69A52">
      <w:start w:val="1"/>
      <w:numFmt w:val="chineseCountingThousand"/>
      <w:lvlText w:val="第%1条"/>
      <w:lvlJc w:val="left"/>
      <w:pPr>
        <w:ind w:left="1692" w:hanging="420"/>
      </w:pPr>
      <w:rPr>
        <w:rFonts w:ascii="宋体" w:eastAsia="宋体" w:hAnsi="宋体" w:hint="eastAsia"/>
        <w:b/>
        <w:i w:val="0"/>
      </w:rPr>
    </w:lvl>
    <w:lvl w:ilvl="1" w:tplc="04090019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7">
    <w:nsid w:val="6BDA5F7B"/>
    <w:multiLevelType w:val="hybridMultilevel"/>
    <w:tmpl w:val="B9FC699A"/>
    <w:lvl w:ilvl="0" w:tplc="FFFFFFFF">
      <w:start w:val="1"/>
      <w:numFmt w:val="chineseCountingThousand"/>
      <w:lvlText w:val="第%1条"/>
      <w:lvlJc w:val="left"/>
      <w:pPr>
        <w:ind w:left="704" w:hanging="420"/>
      </w:pPr>
      <w:rPr>
        <w:rFonts w:ascii="宋体" w:eastAsia="宋体" w:hAnsi="宋体" w:hint="eastAsia"/>
        <w:b/>
        <w:i w:val="0"/>
      </w:rPr>
    </w:lvl>
    <w:lvl w:ilvl="1" w:tplc="FFFFFFFF">
      <w:start w:val="6"/>
      <w:numFmt w:val="chineseCountingThousand"/>
      <w:lvlText w:val="第%2条"/>
      <w:lvlJc w:val="left"/>
      <w:pPr>
        <w:ind w:left="840" w:hanging="420"/>
      </w:pPr>
      <w:rPr>
        <w:rFonts w:ascii="宋体" w:eastAsia="宋体" w:hAnsi="宋体" w:hint="eastAsia"/>
        <w:b/>
        <w:i w:val="0"/>
      </w:r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6C73389B"/>
    <w:multiLevelType w:val="hybridMultilevel"/>
    <w:tmpl w:val="AA90CCF8"/>
    <w:lvl w:ilvl="0" w:tplc="91B69A52">
      <w:start w:val="1"/>
      <w:numFmt w:val="chineseCountingThousand"/>
      <w:lvlText w:val="第%1条"/>
      <w:lvlJc w:val="left"/>
      <w:pPr>
        <w:ind w:left="1272" w:hanging="420"/>
      </w:pPr>
      <w:rPr>
        <w:rFonts w:ascii="宋体" w:eastAsia="宋体" w:hAnsi="宋体" w:hint="eastAsia"/>
        <w:b/>
        <w:i w:val="0"/>
      </w:rPr>
    </w:lvl>
    <w:lvl w:ilvl="1" w:tplc="04090019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9">
    <w:nsid w:val="6FDE65BE"/>
    <w:multiLevelType w:val="hybridMultilevel"/>
    <w:tmpl w:val="0A141330"/>
    <w:lvl w:ilvl="0" w:tplc="4126B4D6">
      <w:start w:val="17"/>
      <w:numFmt w:val="chineseCountingThousand"/>
      <w:lvlText w:val="第%1条"/>
      <w:lvlJc w:val="left"/>
      <w:pPr>
        <w:ind w:left="704" w:hanging="420"/>
      </w:pPr>
      <w:rPr>
        <w:rFonts w:ascii="宋体" w:eastAsia="宋体" w:hAnsi="宋体" w:hint="eastAsia"/>
        <w:b/>
        <w:i w:val="0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72D52646"/>
    <w:multiLevelType w:val="hybridMultilevel"/>
    <w:tmpl w:val="DB386D1A"/>
    <w:lvl w:ilvl="0" w:tplc="91B69A52">
      <w:start w:val="1"/>
      <w:numFmt w:val="chineseCountingThousand"/>
      <w:lvlText w:val="第%1条"/>
      <w:lvlJc w:val="left"/>
      <w:pPr>
        <w:ind w:left="846" w:hanging="420"/>
      </w:pPr>
      <w:rPr>
        <w:rFonts w:ascii="宋体" w:eastAsia="宋体" w:hAnsi="宋体"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1">
    <w:nsid w:val="78146506"/>
    <w:multiLevelType w:val="hybridMultilevel"/>
    <w:tmpl w:val="ADDA28F0"/>
    <w:lvl w:ilvl="0" w:tplc="91B69A52">
      <w:start w:val="1"/>
      <w:numFmt w:val="chineseCountingThousand"/>
      <w:lvlText w:val="第%1条"/>
      <w:lvlJc w:val="left"/>
      <w:pPr>
        <w:ind w:left="1272" w:hanging="420"/>
      </w:pPr>
      <w:rPr>
        <w:rFonts w:ascii="宋体" w:eastAsia="宋体" w:hAnsi="宋体" w:hint="eastAsia"/>
        <w:b/>
        <w:i w:val="0"/>
      </w:rPr>
    </w:lvl>
    <w:lvl w:ilvl="1" w:tplc="91B69A52">
      <w:start w:val="1"/>
      <w:numFmt w:val="chineseCountingThousand"/>
      <w:lvlText w:val="第%2条"/>
      <w:lvlJc w:val="left"/>
      <w:pPr>
        <w:ind w:left="1266" w:hanging="420"/>
      </w:pPr>
      <w:rPr>
        <w:rFonts w:ascii="宋体" w:eastAsia="宋体" w:hAnsi="宋体" w:hint="eastAsia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2">
    <w:nsid w:val="7BF6681E"/>
    <w:multiLevelType w:val="hybridMultilevel"/>
    <w:tmpl w:val="3086CEA8"/>
    <w:lvl w:ilvl="0" w:tplc="91B69A52">
      <w:start w:val="1"/>
      <w:numFmt w:val="chineseCountingThousand"/>
      <w:lvlText w:val="第%1条"/>
      <w:lvlJc w:val="left"/>
      <w:pPr>
        <w:ind w:left="846" w:hanging="420"/>
      </w:pPr>
      <w:rPr>
        <w:rFonts w:ascii="宋体" w:eastAsia="宋体" w:hAnsi="宋体"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21"/>
  </w:num>
  <w:num w:numId="5">
    <w:abstractNumId w:val="16"/>
  </w:num>
  <w:num w:numId="6">
    <w:abstractNumId w:val="10"/>
  </w:num>
  <w:num w:numId="7">
    <w:abstractNumId w:val="12"/>
  </w:num>
  <w:num w:numId="8">
    <w:abstractNumId w:val="22"/>
  </w:num>
  <w:num w:numId="9">
    <w:abstractNumId w:val="15"/>
  </w:num>
  <w:num w:numId="10">
    <w:abstractNumId w:val="6"/>
  </w:num>
  <w:num w:numId="11">
    <w:abstractNumId w:val="13"/>
  </w:num>
  <w:num w:numId="12">
    <w:abstractNumId w:val="7"/>
  </w:num>
  <w:num w:numId="13">
    <w:abstractNumId w:val="2"/>
  </w:num>
  <w:num w:numId="14">
    <w:abstractNumId w:val="14"/>
  </w:num>
  <w:num w:numId="15">
    <w:abstractNumId w:val="19"/>
  </w:num>
  <w:num w:numId="16">
    <w:abstractNumId w:val="17"/>
  </w:num>
  <w:num w:numId="17">
    <w:abstractNumId w:val="4"/>
  </w:num>
  <w:num w:numId="18">
    <w:abstractNumId w:val="11"/>
  </w:num>
  <w:num w:numId="19">
    <w:abstractNumId w:val="1"/>
  </w:num>
  <w:num w:numId="20">
    <w:abstractNumId w:val="20"/>
  </w:num>
  <w:num w:numId="21">
    <w:abstractNumId w:val="9"/>
  </w:num>
  <w:num w:numId="22">
    <w:abstractNumId w:val="5"/>
  </w:num>
  <w:num w:numId="23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作者">
    <w15:presenceInfo w15:providerId="None" w15:userId="作者"/>
  </w15:person>
</w15:people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32647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6475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647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6475"/>
    <w:rPr>
      <w:noProof/>
      <w:sz w:val="18"/>
      <w:szCs w:val="18"/>
    </w:rPr>
  </w:style>
  <w:style w:type="paragraph" w:styleId="a5">
    <w:name w:val="List Paragraph"/>
    <w:basedOn w:val="a"/>
    <w:uiPriority w:val="34"/>
    <w:qFormat/>
    <w:rsid w:val="00513254"/>
    <w:pPr>
      <w:ind w:firstLineChars="200" w:firstLine="420"/>
    </w:pPr>
  </w:style>
  <w:style w:type="character" w:styleId="a6">
    <w:name w:val="annotation reference"/>
    <w:basedOn w:val="a0"/>
    <w:uiPriority w:val="99"/>
    <w:semiHidden/>
    <w:unhideWhenUsed/>
    <w:rsid w:val="004024AD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4024AD"/>
  </w:style>
  <w:style w:type="character" w:customStyle="1" w:styleId="Char1">
    <w:name w:val="批注文字 Char"/>
    <w:basedOn w:val="a0"/>
    <w:link w:val="a7"/>
    <w:uiPriority w:val="99"/>
    <w:semiHidden/>
    <w:rsid w:val="004024AD"/>
    <w:rPr>
      <w:noProof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4024AD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4024AD"/>
    <w:rPr>
      <w:b/>
      <w:bCs/>
      <w:noProof/>
    </w:rPr>
  </w:style>
  <w:style w:type="paragraph" w:styleId="a9">
    <w:name w:val="Body Text"/>
    <w:basedOn w:val="a"/>
    <w:link w:val="Char3"/>
    <w:unhideWhenUsed/>
    <w:rsid w:val="00484CAB"/>
    <w:pPr>
      <w:widowControl w:val="0"/>
      <w:kinsoku/>
      <w:autoSpaceDE/>
      <w:autoSpaceDN/>
      <w:adjustRightInd/>
      <w:snapToGrid/>
      <w:spacing w:after="283" w:line="360" w:lineRule="auto"/>
      <w:textAlignment w:val="auto"/>
    </w:pPr>
    <w:rPr>
      <w:rFonts w:ascii="Liberation Serif" w:eastAsia="宋体" w:hAnsi="Liberation Serif" w:cs="DejaVu Sans"/>
      <w:noProof w:val="0"/>
      <w:snapToGrid/>
      <w:color w:val="auto"/>
      <w:sz w:val="24"/>
      <w:szCs w:val="24"/>
      <w:lang w:bidi="hi-IN"/>
    </w:rPr>
  </w:style>
  <w:style w:type="character" w:customStyle="1" w:styleId="Char3">
    <w:name w:val="正文文本 Char"/>
    <w:basedOn w:val="a0"/>
    <w:link w:val="a9"/>
    <w:rsid w:val="00484CAB"/>
    <w:rPr>
      <w:rFonts w:ascii="Liberation Serif" w:eastAsia="宋体" w:hAnsi="Liberation Serif" w:cs="DejaVu Sans"/>
      <w:snapToGrid/>
      <w:color w:val="auto"/>
      <w:sz w:val="24"/>
      <w:szCs w:val="24"/>
      <w:lang w:bidi="hi-IN"/>
    </w:rPr>
  </w:style>
  <w:style w:type="paragraph" w:styleId="aa">
    <w:name w:val="Revision"/>
    <w:hidden/>
    <w:uiPriority w:val="99"/>
    <w:semiHidden/>
    <w:rsid w:val="00D358AC"/>
    <w:rPr>
      <w:noProof/>
    </w:rPr>
  </w:style>
  <w:style w:type="paragraph" w:styleId="ab">
    <w:name w:val="Balloon Text"/>
    <w:basedOn w:val="a"/>
    <w:link w:val="Char4"/>
    <w:uiPriority w:val="99"/>
    <w:semiHidden/>
    <w:unhideWhenUsed/>
    <w:rsid w:val="009F29E3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9F29E3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F1A31-B0E9-41BC-B9D9-199AE382D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18</Pages>
  <Words>1399</Words>
  <Characters>7977</Characters>
  <Application>Microsoft Office Word</Application>
  <DocSecurity>0</DocSecurity>
  <Lines>66</Lines>
  <Paragraphs>18</Paragraphs>
  <ScaleCrop>false</ScaleCrop>
  <Company>HP Inc.</Company>
  <LinksUpToDate>false</LinksUpToDate>
  <CharactersWithSpaces>9358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王欢欢</dc:creator>
  <cp:lastModifiedBy>廖铁强</cp:lastModifiedBy>
  <cp:revision>12</cp:revision>
  <cp:lastPrinted>2022-07-08T06:44:00Z</cp:lastPrinted>
  <dcterms:created xsi:type="dcterms:W3CDTF">2022-07-08T02:55:00Z</dcterms:created>
  <dcterms:modified xsi:type="dcterms:W3CDTF">2022-07-29T04:49:00Z</dcterms:modified>
</cp:coreProperties>
</file>